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21"/>
        <w:gridCol w:w="9352"/>
      </w:tblGrid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br w:type="page"/>
              <w:t>№</w:t>
            </w:r>
            <w:proofErr w:type="spellStart"/>
            <w:r w:rsidRPr="00372A4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352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ситуационная задача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Протозоология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Какова продолжительность </w:t>
            </w:r>
            <w:proofErr w:type="spellStart"/>
            <w:r w:rsidRPr="00372A4C">
              <w:rPr>
                <w:sz w:val="24"/>
                <w:szCs w:val="24"/>
              </w:rPr>
              <w:t>эритроцитарного</w:t>
            </w:r>
            <w:proofErr w:type="spellEnd"/>
            <w:r w:rsidRPr="00372A4C">
              <w:rPr>
                <w:sz w:val="24"/>
                <w:szCs w:val="24"/>
              </w:rPr>
              <w:t xml:space="preserve"> периода у </w:t>
            </w:r>
            <w:r w:rsidRPr="00372A4C">
              <w:rPr>
                <w:sz w:val="24"/>
                <w:szCs w:val="24"/>
                <w:lang w:val="en-US"/>
              </w:rPr>
              <w:t>Plasmodium</w:t>
            </w:r>
            <w:r w:rsidRPr="00372A4C">
              <w:rPr>
                <w:sz w:val="24"/>
                <w:szCs w:val="24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  <w:lang w:val="en-US"/>
              </w:rPr>
              <w:t>vivax</w:t>
            </w:r>
            <w:proofErr w:type="spellEnd"/>
            <w:r w:rsidRPr="00372A4C">
              <w:rPr>
                <w:sz w:val="24"/>
                <w:szCs w:val="24"/>
              </w:rPr>
              <w:t xml:space="preserve">? Какие стадии развития </w:t>
            </w:r>
            <w:proofErr w:type="spellStart"/>
            <w:r w:rsidRPr="00372A4C">
              <w:rPr>
                <w:sz w:val="24"/>
                <w:szCs w:val="24"/>
              </w:rPr>
              <w:t>шизонтов</w:t>
            </w:r>
            <w:proofErr w:type="spellEnd"/>
            <w:r w:rsidRPr="00372A4C">
              <w:rPr>
                <w:sz w:val="24"/>
                <w:szCs w:val="24"/>
              </w:rPr>
              <w:t xml:space="preserve"> можно обнаружить в эритроцитах периферической крови?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Каких паразитических </w:t>
            </w:r>
            <w:proofErr w:type="gramStart"/>
            <w:r w:rsidRPr="00372A4C">
              <w:rPr>
                <w:sz w:val="24"/>
                <w:szCs w:val="24"/>
              </w:rPr>
              <w:t>простейших</w:t>
            </w:r>
            <w:proofErr w:type="gramEnd"/>
            <w:r w:rsidRPr="00372A4C">
              <w:rPr>
                <w:sz w:val="24"/>
                <w:szCs w:val="24"/>
              </w:rPr>
              <w:t xml:space="preserve"> и в </w:t>
            </w:r>
            <w:proofErr w:type="gramStart"/>
            <w:r w:rsidRPr="00372A4C">
              <w:rPr>
                <w:sz w:val="24"/>
                <w:szCs w:val="24"/>
              </w:rPr>
              <w:t>каких</w:t>
            </w:r>
            <w:proofErr w:type="gramEnd"/>
            <w:r w:rsidRPr="00372A4C">
              <w:rPr>
                <w:sz w:val="24"/>
                <w:szCs w:val="24"/>
              </w:rPr>
              <w:t xml:space="preserve"> формах можно обнаружить при </w:t>
            </w:r>
            <w:proofErr w:type="spellStart"/>
            <w:r w:rsidRPr="00372A4C">
              <w:rPr>
                <w:sz w:val="24"/>
                <w:szCs w:val="24"/>
              </w:rPr>
              <w:t>микроскопировании</w:t>
            </w:r>
            <w:proofErr w:type="spellEnd"/>
            <w:r w:rsidRPr="00372A4C">
              <w:rPr>
                <w:sz w:val="24"/>
                <w:szCs w:val="24"/>
              </w:rPr>
              <w:t xml:space="preserve"> фекалий человека?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дуоденальном содержимом найдены подвижные прозрачные паразиты, размерами до 18 мкм. Какие </w:t>
            </w:r>
            <w:proofErr w:type="gramStart"/>
            <w:r w:rsidRPr="00372A4C">
              <w:rPr>
                <w:sz w:val="24"/>
                <w:szCs w:val="24"/>
              </w:rPr>
              <w:t>паразиты</w:t>
            </w:r>
            <w:proofErr w:type="gramEnd"/>
            <w:r w:rsidRPr="00372A4C">
              <w:rPr>
                <w:sz w:val="24"/>
                <w:szCs w:val="24"/>
              </w:rPr>
              <w:t xml:space="preserve"> и в </w:t>
            </w:r>
            <w:proofErr w:type="gramStart"/>
            <w:r w:rsidRPr="00372A4C">
              <w:rPr>
                <w:sz w:val="24"/>
                <w:szCs w:val="24"/>
              </w:rPr>
              <w:t>каких</w:t>
            </w:r>
            <w:proofErr w:type="gramEnd"/>
            <w:r w:rsidRPr="00372A4C">
              <w:rPr>
                <w:sz w:val="24"/>
                <w:szCs w:val="24"/>
              </w:rPr>
              <w:t xml:space="preserve"> жизненных стадиях могут находиться в дуоденальном содержимом?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поликлинику обратился больной с жалобами на частый жидкий стул с примесью крови, боли в подвздошной области. Считает себя больным после поездки по туристической путевке месяц назад в среднеазиатские республики. При переездах на автобусах неоднократно употреблял немытые фрукты и овощи. О каком заболевании можно подумать?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мазке крови больного обнаружены эритроциты, в которых найдено по 6-8 </w:t>
            </w:r>
            <w:proofErr w:type="spellStart"/>
            <w:r w:rsidRPr="00372A4C">
              <w:rPr>
                <w:sz w:val="24"/>
                <w:szCs w:val="24"/>
              </w:rPr>
              <w:t>мерозоидов</w:t>
            </w:r>
            <w:proofErr w:type="spellEnd"/>
            <w:r w:rsidRPr="00372A4C">
              <w:rPr>
                <w:sz w:val="24"/>
                <w:szCs w:val="24"/>
              </w:rPr>
              <w:t>, расположенных правильно в виде цветка маргаритки вокруг темно-бурого пигмента. Можно ли точно сказать на основании этого исследования, каким видом плазмодия заражен человек?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52" w:type="dxa"/>
          </w:tcPr>
          <w:p w:rsidR="00372A4C" w:rsidRPr="00372A4C" w:rsidRDefault="00372A4C" w:rsidP="00002B22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У больного с частым кроваво-слизистым стулом в фекалиях обнаружены округлые цисты с 4 ядрами. Цисты, какого паразита обнаружены и можно ли этот факт, принимать за подтверждение паразитарного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поликлинику обратился больной с жалобами на общую слабость, вялость, снижение работоспособности, постоянную субфебрильную температуру в течение последних 5 месяцев. До болезни в течение двух лет работал в составе экологической экспедиции в Бразилии, подвергался укусам поцелуйного клопа.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О какой болезни можно предполагать?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длительной служебной командировки (2 года) в Иран и Ирак в поликлинику обратился мужчина с жалобами на появление язвы на кисти правой руки и на лице. При осмотре установлено: на правой надбровной дуге и на кисти правой руки имеются неглубокие язвы округлой формы с неровными краями размером 3,0 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 3,0 </w:t>
            </w:r>
            <w:proofErr w:type="gramStart"/>
            <w:r w:rsidRPr="00372A4C">
              <w:rPr>
                <w:sz w:val="24"/>
                <w:szCs w:val="24"/>
              </w:rPr>
              <w:t>см</w:t>
            </w:r>
            <w:proofErr w:type="gramEnd"/>
            <w:r w:rsidRPr="00372A4C">
              <w:rPr>
                <w:sz w:val="24"/>
                <w:szCs w:val="24"/>
              </w:rPr>
              <w:t>. О каком заболевании можно предполагать?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Больной обратился к дерматологу (специалисту по кожным заболеваниям) по поводу долго незаживающей глубокой язвы на лице. В окрашенном препарате из язвы обнаружены внутриклеточные паразиты округлой формы. Каков диагноз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372A4C">
              <w:rPr>
                <w:sz w:val="24"/>
                <w:szCs w:val="24"/>
              </w:rPr>
              <w:t>Какая жизненная стадия дизентерийной амебы считается патогенной? По каким признакам можно определить ее при лабораторной диагностике</w:t>
            </w:r>
            <w:r w:rsidRPr="00372A4C">
              <w:rPr>
                <w:sz w:val="24"/>
                <w:szCs w:val="24"/>
                <w:u w:val="single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Для </w:t>
            </w:r>
            <w:proofErr w:type="gramStart"/>
            <w:r w:rsidRPr="00372A4C">
              <w:rPr>
                <w:sz w:val="24"/>
                <w:szCs w:val="24"/>
              </w:rPr>
              <w:t>диагностики</w:t>
            </w:r>
            <w:proofErr w:type="gramEnd"/>
            <w:r w:rsidRPr="00372A4C">
              <w:rPr>
                <w:sz w:val="24"/>
                <w:szCs w:val="24"/>
              </w:rPr>
              <w:t xml:space="preserve"> каких протозойных паразитных заболеваний необходимо исследовать мазок крови?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Какими способами можно заразиться токсоплазмозом?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Для диагностики, какого паразитарного заболевания проводится исследование соскоба с поверхности язв на лице? Какого </w:t>
            </w:r>
            <w:proofErr w:type="gramStart"/>
            <w:r w:rsidRPr="00372A4C">
              <w:rPr>
                <w:sz w:val="24"/>
                <w:szCs w:val="24"/>
              </w:rPr>
              <w:t>паразита</w:t>
            </w:r>
            <w:proofErr w:type="gramEnd"/>
            <w:r w:rsidRPr="00372A4C">
              <w:rPr>
                <w:sz w:val="24"/>
                <w:szCs w:val="24"/>
              </w:rPr>
              <w:t xml:space="preserve"> и на </w:t>
            </w:r>
            <w:proofErr w:type="gramStart"/>
            <w:r w:rsidRPr="00372A4C">
              <w:rPr>
                <w:sz w:val="24"/>
                <w:szCs w:val="24"/>
              </w:rPr>
              <w:t>какой</w:t>
            </w:r>
            <w:proofErr w:type="gramEnd"/>
            <w:r w:rsidRPr="00372A4C">
              <w:rPr>
                <w:sz w:val="24"/>
                <w:szCs w:val="24"/>
              </w:rPr>
              <w:t xml:space="preserve"> стадии можно обнаружить?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После длительной командировки в одну из стран экваториальной Африки больной почувствовал резкую слабость, сонливость, похудение. Болен несколько лет. Какой лабораторный анализ необходимо провести для диагностики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Какой самый крупный представитель паразитических </w:t>
            </w:r>
            <w:proofErr w:type="gramStart"/>
            <w:r w:rsidRPr="00372A4C">
              <w:rPr>
                <w:sz w:val="24"/>
                <w:szCs w:val="24"/>
              </w:rPr>
              <w:t>простейших</w:t>
            </w:r>
            <w:proofErr w:type="gramEnd"/>
            <w:r w:rsidRPr="00372A4C">
              <w:rPr>
                <w:sz w:val="24"/>
                <w:szCs w:val="24"/>
              </w:rPr>
              <w:t xml:space="preserve"> и </w:t>
            </w:r>
            <w:proofErr w:type="gramStart"/>
            <w:r w:rsidRPr="00372A4C">
              <w:rPr>
                <w:sz w:val="24"/>
                <w:szCs w:val="24"/>
              </w:rPr>
              <w:t>какое</w:t>
            </w:r>
            <w:proofErr w:type="gramEnd"/>
            <w:r w:rsidRPr="00372A4C">
              <w:rPr>
                <w:sz w:val="24"/>
                <w:szCs w:val="24"/>
              </w:rPr>
              <w:t xml:space="preserve"> заболевание он вызывает?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 нахождению какой стадии развития дизентерийной амебы можно диагностировать амебиаз? По каким признакам эту стадию можно определить?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  <w:u w:val="single"/>
              </w:rPr>
            </w:pPr>
            <w:r w:rsidRPr="00372A4C">
              <w:rPr>
                <w:sz w:val="24"/>
                <w:szCs w:val="24"/>
              </w:rPr>
              <w:t>Почему акушеры должны осторожно рассматривать цел</w:t>
            </w:r>
            <w:r w:rsidR="00002B22">
              <w:rPr>
                <w:sz w:val="24"/>
                <w:szCs w:val="24"/>
              </w:rPr>
              <w:t>остность плаценты после родов (л</w:t>
            </w:r>
            <w:r w:rsidRPr="00372A4C">
              <w:rPr>
                <w:sz w:val="24"/>
                <w:szCs w:val="24"/>
              </w:rPr>
              <w:t>учше в резиновых перчатках)? Каким протозойным заболеванием возможно</w:t>
            </w:r>
            <w:r w:rsidRPr="00372A4C">
              <w:rPr>
                <w:sz w:val="24"/>
                <w:szCs w:val="24"/>
                <w:u w:val="single"/>
              </w:rPr>
              <w:t xml:space="preserve"> </w:t>
            </w:r>
            <w:r w:rsidRPr="00372A4C">
              <w:rPr>
                <w:sz w:val="24"/>
                <w:szCs w:val="24"/>
              </w:rPr>
              <w:t>заражение?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2" w:type="dxa"/>
          </w:tcPr>
          <w:p w:rsidR="00372A4C" w:rsidRPr="00372A4C" w:rsidRDefault="00002B22" w:rsidP="00372A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учреждении</w:t>
            </w:r>
            <w:r w:rsidR="00372A4C" w:rsidRPr="00372A4C">
              <w:rPr>
                <w:sz w:val="24"/>
                <w:szCs w:val="24"/>
              </w:rPr>
              <w:t xml:space="preserve"> обнаружен большой процент бессимптомного течения </w:t>
            </w:r>
            <w:proofErr w:type="spellStart"/>
            <w:r w:rsidR="00372A4C" w:rsidRPr="00372A4C">
              <w:rPr>
                <w:sz w:val="24"/>
                <w:szCs w:val="24"/>
              </w:rPr>
              <w:t>лямблиоза</w:t>
            </w:r>
            <w:proofErr w:type="spellEnd"/>
            <w:r w:rsidR="00372A4C" w:rsidRPr="00372A4C">
              <w:rPr>
                <w:sz w:val="24"/>
                <w:szCs w:val="24"/>
              </w:rPr>
              <w:t>? О чем говорит этот факт? Какие мероприятия следует проводить в этом учреждении?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обратился больной с жалобами на боли в животе, частый жидкий стул с примесью крови. До болезни работал на мясокомбинате, обрабатывал свиные туши. О каком </w:t>
            </w:r>
            <w:proofErr w:type="spellStart"/>
            <w:r w:rsidRPr="00372A4C">
              <w:rPr>
                <w:sz w:val="24"/>
                <w:szCs w:val="24"/>
              </w:rPr>
              <w:t>прозойном</w:t>
            </w:r>
            <w:proofErr w:type="spellEnd"/>
            <w:r w:rsidRPr="00372A4C">
              <w:rPr>
                <w:sz w:val="24"/>
                <w:szCs w:val="24"/>
              </w:rPr>
              <w:t xml:space="preserve"> заболевании можно предполагать?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352" w:type="dxa"/>
          </w:tcPr>
          <w:p w:rsidR="00372A4C" w:rsidRPr="00372A4C" w:rsidRDefault="00372A4C" w:rsidP="00002B22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лабораторном исследовании фекалии мужчины (при устройстве поваром на предприятие общественного питания) обнаружены </w:t>
            </w:r>
            <w:proofErr w:type="spellStart"/>
            <w:r w:rsidRPr="00372A4C">
              <w:rPr>
                <w:sz w:val="24"/>
                <w:szCs w:val="24"/>
              </w:rPr>
              <w:t>четырехядерные</w:t>
            </w:r>
            <w:proofErr w:type="spellEnd"/>
            <w:r w:rsidRPr="00372A4C">
              <w:rPr>
                <w:sz w:val="24"/>
                <w:szCs w:val="24"/>
              </w:rPr>
              <w:t xml:space="preserve"> круглые цисты. Выяснилось, что 3 года назад служил в Афганистане. О наличии, каких паразитов в организме </w:t>
            </w:r>
            <w:proofErr w:type="gramStart"/>
            <w:r w:rsidRPr="00372A4C">
              <w:rPr>
                <w:sz w:val="24"/>
                <w:szCs w:val="24"/>
              </w:rPr>
              <w:t>обследуемого</w:t>
            </w:r>
            <w:proofErr w:type="gramEnd"/>
            <w:r w:rsidRPr="00372A4C">
              <w:rPr>
                <w:sz w:val="24"/>
                <w:szCs w:val="24"/>
              </w:rPr>
              <w:t xml:space="preserve"> свидетельствуют данные анализы? Может ли он работать на предприятии общественного питания?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инфекционное отделение ЦРБ поступила больная с признаками диареи. До болезни работала на свиноводческой ферме. О какой кишечной инвазии можно предполагать? Какой поставить лабораторный диагноз?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обратилась больная с жалобами на боли в животе, неустойчивый стул с выделением светлоокрашенной слизи. При обследовании в дуоденальном содержимом обнаружены грушевидные жгутиконосцы размерами 10-18 мкм, с 2 ядрами. Какой диагноз нужно поставить по данным лабораторного анализа?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Российский инженер, вернувшись из командировки в Индию, отметил у себя на коже множество уплотненных узелков. Во время месячного пребывания в Индии неоднократно подвергался укусам москитов. Через несколько дней появились вялость, потеря аппетита, бледность покровов, лихорадка. Кожа постепенно стала приобретать темный цвет. В таком состоянии был доставлен в одну из инфекционных клиник. О каком заболевании можно предполагать?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Студент одного из Московских вузов, вернувшись из поездки по Закавказью, отметил у себя на лице и руках бугорки величиной 1-3 мм. Кожа вокруг бугорков была воспаленная. Через несколько дней бугорки достигли 8-15 мм в диаметре. В их центре наблюдается некроз, при распаде которого появились язвы. Хирург, к которому обратился студент, направил его в инфекционную клинику. О каком заболевании идет речь?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352" w:type="dxa"/>
          </w:tcPr>
          <w:p w:rsidR="00372A4C" w:rsidRPr="00372A4C" w:rsidRDefault="00372A4C" w:rsidP="00002B22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поликлинику обратился больной с признаками колита: диарея от 4 до 8 раз в сутки. Стул жидкий, водянистый, часто со слизью, но без крови. При лабораторном исследовании в фекалиях больного обнаружены жгутиконосцы, с одним ядром, 3-4 жгутиками и </w:t>
            </w:r>
            <w:proofErr w:type="spellStart"/>
            <w:r w:rsidRPr="00372A4C">
              <w:rPr>
                <w:sz w:val="24"/>
                <w:szCs w:val="24"/>
              </w:rPr>
              <w:t>ундулирующей</w:t>
            </w:r>
            <w:proofErr w:type="spellEnd"/>
            <w:r w:rsidRPr="00372A4C">
              <w:rPr>
                <w:sz w:val="24"/>
                <w:szCs w:val="24"/>
              </w:rPr>
              <w:t xml:space="preserve"> мембраной. Какой паразит обнаружен в фекалиях?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352" w:type="dxa"/>
          </w:tcPr>
          <w:p w:rsidR="00372A4C" w:rsidRPr="00372A4C" w:rsidRDefault="00372A4C" w:rsidP="00002B22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поликлинику обратился мужчина с признаками цистита, с жалобами на боли и жжение при мочеиспускании. Выяснилось, что имел случайные половые контакты. При лабораторном исследовании в слизи из уретры обнаружены жгутиконосцы грушевидной формы с 4 жгутиками и </w:t>
            </w:r>
            <w:proofErr w:type="spellStart"/>
            <w:r w:rsidRPr="00372A4C">
              <w:rPr>
                <w:sz w:val="24"/>
                <w:szCs w:val="24"/>
              </w:rPr>
              <w:t>ундулирующей</w:t>
            </w:r>
            <w:proofErr w:type="spellEnd"/>
            <w:r w:rsidRPr="00372A4C">
              <w:rPr>
                <w:sz w:val="24"/>
                <w:szCs w:val="24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</w:rPr>
              <w:t>мембраной</w:t>
            </w:r>
            <w:proofErr w:type="gramStart"/>
            <w:r w:rsidRPr="00372A4C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372A4C">
              <w:rPr>
                <w:sz w:val="24"/>
                <w:szCs w:val="24"/>
              </w:rPr>
              <w:t xml:space="preserve"> каком заболевании идет речь? Какова профилактика?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детскую поликлинику обратилась школьница – ученица 6 класса с жалобами на тупые головные боли, ухудшение сна, раздражительность, снижение работоспособности. В последнее время стала плохо учиться. В течение 3 недель наблюдается субфебрильная температура. При осмотре обнаружено: уплотнение лимфоузлов, увеличение печени. Выяснилось, что девочка очень любит животных, особенно кошек. Поскольку родители запретили ей иметь домашнюю кошку, она часто общается с бездомными кошками. Врач заподозрил хроническую форму опасного заболевания и предложил перевести </w:t>
            </w:r>
            <w:proofErr w:type="spellStart"/>
            <w:r w:rsidRPr="00372A4C">
              <w:rPr>
                <w:sz w:val="24"/>
                <w:szCs w:val="24"/>
              </w:rPr>
              <w:t>паразитологические</w:t>
            </w:r>
            <w:proofErr w:type="spellEnd"/>
            <w:r w:rsidRPr="00372A4C">
              <w:rPr>
                <w:sz w:val="24"/>
                <w:szCs w:val="24"/>
              </w:rPr>
              <w:t xml:space="preserve"> исследования: </w:t>
            </w:r>
            <w:proofErr w:type="spellStart"/>
            <w:r w:rsidRPr="00372A4C">
              <w:rPr>
                <w:sz w:val="24"/>
                <w:szCs w:val="24"/>
              </w:rPr>
              <w:t>микроскопирование</w:t>
            </w:r>
            <w:proofErr w:type="spellEnd"/>
            <w:r w:rsidRPr="00372A4C">
              <w:rPr>
                <w:sz w:val="24"/>
                <w:szCs w:val="24"/>
              </w:rPr>
              <w:t xml:space="preserve"> мазков крови и </w:t>
            </w:r>
            <w:proofErr w:type="spellStart"/>
            <w:r w:rsidRPr="00372A4C">
              <w:rPr>
                <w:sz w:val="24"/>
                <w:szCs w:val="24"/>
              </w:rPr>
              <w:t>пунктата</w:t>
            </w:r>
            <w:proofErr w:type="spellEnd"/>
            <w:r w:rsidRPr="00372A4C">
              <w:rPr>
                <w:sz w:val="24"/>
                <w:szCs w:val="24"/>
              </w:rPr>
              <w:t xml:space="preserve"> лимфоузлов. Какое протозойное заболевание заподозрил врач? Что можно обнаружить в мазках крови и </w:t>
            </w:r>
            <w:proofErr w:type="spellStart"/>
            <w:r w:rsidRPr="00372A4C">
              <w:rPr>
                <w:sz w:val="24"/>
                <w:szCs w:val="24"/>
              </w:rPr>
              <w:t>пунктате</w:t>
            </w:r>
            <w:proofErr w:type="spellEnd"/>
            <w:r w:rsidRPr="00372A4C">
              <w:rPr>
                <w:sz w:val="24"/>
                <w:szCs w:val="24"/>
              </w:rPr>
              <w:t xml:space="preserve"> лимфоузлов и других органов?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jc w:val="both"/>
              <w:rPr>
                <w:b/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Находясь в командировке в Уганде, российский специалист отмечал высокую температуру, уплотнение на коже, увеличение лимфатических узлов. По прибытию домой появились слабость, головные боли, сонливость особенно в утренние часы, апатия. Больной госпитализирован в больницу. </w:t>
            </w:r>
            <w:proofErr w:type="gramStart"/>
            <w:r w:rsidRPr="00372A4C">
              <w:rPr>
                <w:sz w:val="24"/>
                <w:szCs w:val="24"/>
              </w:rPr>
              <w:t xml:space="preserve">При исследовании в мазках крови и спинно-мозговой жидкости, </w:t>
            </w:r>
            <w:proofErr w:type="spellStart"/>
            <w:r w:rsidRPr="00372A4C">
              <w:rPr>
                <w:sz w:val="24"/>
                <w:szCs w:val="24"/>
              </w:rPr>
              <w:t>окрашеных</w:t>
            </w:r>
            <w:proofErr w:type="spellEnd"/>
            <w:r w:rsidRPr="00372A4C">
              <w:rPr>
                <w:sz w:val="24"/>
                <w:szCs w:val="24"/>
              </w:rPr>
              <w:t xml:space="preserve"> по методу Романовского – </w:t>
            </w:r>
            <w:proofErr w:type="spellStart"/>
            <w:r w:rsidRPr="00372A4C">
              <w:rPr>
                <w:sz w:val="24"/>
                <w:szCs w:val="24"/>
              </w:rPr>
              <w:t>Гимзы</w:t>
            </w:r>
            <w:proofErr w:type="spellEnd"/>
            <w:r w:rsidRPr="00372A4C">
              <w:rPr>
                <w:sz w:val="24"/>
                <w:szCs w:val="24"/>
              </w:rPr>
              <w:t xml:space="preserve"> обнаружены организмы размерами 28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 xml:space="preserve">2 мкм, имеющие вытянутое тело с красным овальным ядром в центре, голубой цитоплазмой, </w:t>
            </w:r>
            <w:proofErr w:type="spellStart"/>
            <w:r w:rsidRPr="00372A4C">
              <w:rPr>
                <w:sz w:val="24"/>
                <w:szCs w:val="24"/>
              </w:rPr>
              <w:t>ундулирующей</w:t>
            </w:r>
            <w:proofErr w:type="spellEnd"/>
            <w:r w:rsidRPr="00372A4C">
              <w:rPr>
                <w:sz w:val="24"/>
                <w:szCs w:val="24"/>
              </w:rPr>
              <w:t xml:space="preserve"> мембраной, жгутиком.</w:t>
            </w:r>
            <w:proofErr w:type="gramEnd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372A4C">
              <w:rPr>
                <w:sz w:val="24"/>
                <w:szCs w:val="24"/>
              </w:rPr>
              <w:t>Возвратясь</w:t>
            </w:r>
            <w:proofErr w:type="spellEnd"/>
            <w:r w:rsidRPr="00372A4C">
              <w:rPr>
                <w:sz w:val="24"/>
                <w:szCs w:val="24"/>
              </w:rPr>
              <w:t xml:space="preserve"> из Индии, специалист – нефтяник почувствовал недомогание, головную </w:t>
            </w:r>
            <w:r w:rsidRPr="00372A4C">
              <w:rPr>
                <w:sz w:val="24"/>
                <w:szCs w:val="24"/>
              </w:rPr>
              <w:lastRenderedPageBreak/>
              <w:t>боль, озноб («зуб на зуб не попадает») длящийся 2-3 часа и сменяющийся жаром. Температура достигала 39,5-40,0</w:t>
            </w:r>
            <w:r w:rsidRPr="00372A4C">
              <w:rPr>
                <w:sz w:val="24"/>
                <w:szCs w:val="24"/>
                <w:vertAlign w:val="superscript"/>
              </w:rPr>
              <w:t>0</w:t>
            </w:r>
            <w:r w:rsidRPr="00372A4C">
              <w:rPr>
                <w:sz w:val="24"/>
                <w:szCs w:val="24"/>
              </w:rPr>
              <w:t>С. отмечались судороги, рвота. Через 4 часа температура снизилась до 35,5</w:t>
            </w:r>
            <w:r w:rsidRPr="00372A4C">
              <w:rPr>
                <w:sz w:val="24"/>
                <w:szCs w:val="24"/>
                <w:vertAlign w:val="superscript"/>
              </w:rPr>
              <w:t>0</w:t>
            </w:r>
            <w:proofErr w:type="gramStart"/>
            <w:r w:rsidRPr="00372A4C">
              <w:rPr>
                <w:sz w:val="24"/>
                <w:szCs w:val="24"/>
              </w:rPr>
              <w:t>С</w:t>
            </w:r>
            <w:proofErr w:type="gramEnd"/>
            <w:r w:rsidRPr="00372A4C">
              <w:rPr>
                <w:sz w:val="24"/>
                <w:szCs w:val="24"/>
              </w:rPr>
              <w:t xml:space="preserve">, отмечалось  потоотделение. Подобный приступ повторился на 3-й день после предыдущего приступа. Для уточнения диагноза заболевания  была взята кровь из пальца (толстая капля и мазок крови). При окраске препаратов по методу Романовского – </w:t>
            </w:r>
            <w:proofErr w:type="spellStart"/>
            <w:r w:rsidRPr="00372A4C">
              <w:rPr>
                <w:sz w:val="24"/>
                <w:szCs w:val="24"/>
              </w:rPr>
              <w:t>Гимзы</w:t>
            </w:r>
            <w:proofErr w:type="spellEnd"/>
            <w:r w:rsidRPr="00372A4C">
              <w:rPr>
                <w:sz w:val="24"/>
                <w:szCs w:val="24"/>
              </w:rPr>
              <w:t xml:space="preserve"> в эритроцитах обнаружены мелкие кольцеобразные образования, размером 1/6-1/5 диаметра эритроцита, часто 2-3 кольца в одном эритроците. О каком заболевании можно подумать? Обоснуйте диагноз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Почему человек перенесший малярию, не может быть донором?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Девочка 15 лет обратилась к врачу с жалобами на зуд в области промежности и пенистые выделения из половых путей. О каком заболевании можно предположить? Как произошло заражение? Каковы методы лабораторной диагностики заболевания?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Гельминтология (Трематодозы).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Китае, Корее, Японии существует традиция употреблять сок крабов как противовоспалительное средство. Каким гельминтозом можно </w:t>
            </w:r>
            <w:proofErr w:type="gramStart"/>
            <w:r w:rsidRPr="00372A4C">
              <w:rPr>
                <w:sz w:val="24"/>
                <w:szCs w:val="24"/>
              </w:rPr>
              <w:t>заразится</w:t>
            </w:r>
            <w:proofErr w:type="gramEnd"/>
            <w:r w:rsidRPr="00372A4C">
              <w:rPr>
                <w:sz w:val="24"/>
                <w:szCs w:val="24"/>
              </w:rPr>
              <w:t xml:space="preserve"> при использовании сока термически не обработанных крабов?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У больного с жалобами на боли в правом подреберье и в области живота были обнаружены яйца печеночного сосальщика в фекалиях и дуоденальном содержимом. Можно ли поставить диагноз </w:t>
            </w:r>
            <w:proofErr w:type="spellStart"/>
            <w:r w:rsidRPr="00372A4C">
              <w:rPr>
                <w:sz w:val="24"/>
                <w:szCs w:val="24"/>
              </w:rPr>
              <w:t>фасциолеза</w:t>
            </w:r>
            <w:proofErr w:type="spellEnd"/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Мужчина в течение нескольких лет проработал на нефтяных промыслах Тюменской области. В свободное время ловил рыбу на озерах, часто употреблял эту рыбу в малосольном вяленом виде. Через некоторое время начал жаловаться на тошноту, боли в области печени. Какой лабораторный метод исследования больного следует провести, чтобы исключить гельминтоз?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каких органах паразитируют сосальщики?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Чем отличается по строению пищеварительная система печеночного сосальщика </w:t>
            </w:r>
            <w:proofErr w:type="gramStart"/>
            <w:r w:rsidRPr="00372A4C">
              <w:rPr>
                <w:sz w:val="24"/>
                <w:szCs w:val="24"/>
              </w:rPr>
              <w:t>от</w:t>
            </w:r>
            <w:proofErr w:type="gramEnd"/>
            <w:r w:rsidRPr="00372A4C">
              <w:rPr>
                <w:sz w:val="24"/>
                <w:szCs w:val="24"/>
              </w:rPr>
              <w:t xml:space="preserve"> кошачьего?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Какой лабораторный метод исследования необходимо провести при </w:t>
            </w:r>
            <w:proofErr w:type="gramStart"/>
            <w:r w:rsidRPr="00372A4C">
              <w:rPr>
                <w:sz w:val="24"/>
                <w:szCs w:val="24"/>
              </w:rPr>
              <w:t>слабо интенсивной</w:t>
            </w:r>
            <w:proofErr w:type="gramEnd"/>
            <w:r w:rsidRPr="00372A4C">
              <w:rPr>
                <w:sz w:val="24"/>
                <w:szCs w:val="24"/>
              </w:rPr>
              <w:t xml:space="preserve"> инвазии кошачьего сосальщика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Какой гельминтоз относиться к краевой патологии большинства населения Дальнего Востока и почему?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Почему необходимо систематически разъяснить населению о пагубности употребления пресноводной рыбы в сыром или полусыром виде?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Мужчина долгое время жил на Дальнем Востоке. Обратился к врачу с жалобами на боли в груди, одышку, кашель с выделением обильной мокроты ржаво-красного цвета. Был заподозрен туберкулез </w:t>
            </w:r>
            <w:proofErr w:type="spellStart"/>
            <w:r w:rsidRPr="00372A4C">
              <w:rPr>
                <w:sz w:val="24"/>
                <w:szCs w:val="24"/>
              </w:rPr>
              <w:t>легких</w:t>
            </w:r>
            <w:proofErr w:type="gramStart"/>
            <w:r w:rsidRPr="00372A4C">
              <w:rPr>
                <w:sz w:val="24"/>
                <w:szCs w:val="24"/>
              </w:rPr>
              <w:t>.К</w:t>
            </w:r>
            <w:proofErr w:type="gramEnd"/>
            <w:r w:rsidRPr="00372A4C">
              <w:rPr>
                <w:sz w:val="24"/>
                <w:szCs w:val="24"/>
              </w:rPr>
              <w:t>акой</w:t>
            </w:r>
            <w:proofErr w:type="spellEnd"/>
            <w:r w:rsidRPr="00372A4C">
              <w:rPr>
                <w:sz w:val="24"/>
                <w:szCs w:val="24"/>
              </w:rPr>
              <w:t xml:space="preserve"> гельминтоз нужно исключить? Обоснуйте метод лабораторной диагностики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Российский специалист был направлен в заграничную командировку одно из африканских государств. Несмотря на предупреждение о запрещении купания в данном водоеме, он выкупался. Вскоре на теле в нескольких местах обнаружил точечные кровоизлияния, кожный зуд. Через 2-3 месяца стал отмечать выделение кроваво-красной мочи. Чем мог заразиться? Что необходимо исследовать и обнаружить для уточнения диагноза (моча, фекалии и т.д.)?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Студенты, находясь на зимних каникулах в селе, употребляли недостаточно проваренную печень, пораженную </w:t>
            </w:r>
            <w:proofErr w:type="spellStart"/>
            <w:r w:rsidRPr="00372A4C">
              <w:rPr>
                <w:sz w:val="24"/>
                <w:szCs w:val="24"/>
              </w:rPr>
              <w:t>фасциолами</w:t>
            </w:r>
            <w:proofErr w:type="spellEnd"/>
            <w:r w:rsidRPr="00372A4C">
              <w:rPr>
                <w:sz w:val="24"/>
                <w:szCs w:val="24"/>
              </w:rPr>
              <w:t>. Есть ли вероятность заражения данным гельминтом? Как называется явление, когда яйца гельминтов случайно попадают в организм и выводиться из него, не получив дальнейшего развития?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Сибири издавна существует традиция употреблять строганину из свежемороженой рыбы. Вы работаете врачом, следует ли соблюдать традиции людей Сибири? Каким гельминтозом можно заразиться?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Каким гельминтозом можно заразиться при случайном заглатывании муравья?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Больной обратился с жалобами на слабость, жжение при мочеиспускании, выделение кроваво-красной мочи. Он отметил,  что дней 15 назад искупался в водоеме. О чем вы </w:t>
            </w:r>
            <w:r w:rsidRPr="00372A4C">
              <w:rPr>
                <w:sz w:val="24"/>
                <w:szCs w:val="24"/>
              </w:rPr>
              <w:lastRenderedPageBreak/>
              <w:t>подумаете сразу? Какой лабораторный метод исследования больного следует провести, чтобы исключить гельминтоз?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Если больной, придя на прием к врачу, жалуется на боли в животе, расстройство функций желудочно-кишечного тракта, всегда ли для исключения гельминтозов следует исследовать только фекалии на яйца гельминтов?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 черви обитают в желчных протоках печени и общем желчном протоке?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поливе овощей из близлежащего озера и употреблении недостаточно промытой зелени в салатах (щавель, лук, помидоры, огурцы) жители этого села жаловались на боль в правом подреберье, увеличение печени, у некоторых наблюдалась желтуха. При микроскопическом исследовании фекалий обнаружены яйца желто-коричневого цвета с крышкой на верхнем полюсе и бугорком на нижнем, размеры яиц 130-150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>70-80 мкм. Каким гельминтозом заражено данное население?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Почему не следует брать в рот травинки или листочки, гуляя по лесу или лугу?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зондировании сельского жителя в дуоденальном содержимом были обнаружены яйца желтого и темно-коричневого цвета, размером 38-45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>20-22 мкм, с одной стороны выпуклые, а с другой – уплощенные с крышечкой на верхней половине. Можно ли поставить диагноз гельминтоза?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Можно ли при употреблении в сыром или полусыром виде печени овец заразиться </w:t>
            </w:r>
            <w:proofErr w:type="spellStart"/>
            <w:r w:rsidRPr="00372A4C">
              <w:rPr>
                <w:sz w:val="24"/>
                <w:szCs w:val="24"/>
              </w:rPr>
              <w:t>дикроцелиозом</w:t>
            </w:r>
            <w:proofErr w:type="spellEnd"/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при исследовании фекалий и нахождении в них яиц гельминтов не всегда может быть установлен диагноз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Для диагностики, каких гельминтозов исследуют дуоденальное содержимое?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Что нужно исследовать у больного для обнаружения яиц кровяных сосальщиков и почему?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Описторхоз распространен больше среди населения Сибири. С чем это связано?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Для выявления, каких гельминтозов проводят обследование рыбаков и членов их семей?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Японский рабочий рисовых плантаций обратился к врачу с жалобами на боли в животе, слабость, жидкий стул с примесью крови и гноя. Месяц тому назад отмечался сильный кожный зуд, жжение, отек нижних конечностей. При исследовании фекалий больного в них обнаружены яйца гельминта. Чем болен человек?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Владелец одного из садовых участков, расположенных около пруда, часто пользовался водой из этого водоема для полива овощей и зелени. Часто употреблял салат и зеленый лук, </w:t>
            </w:r>
            <w:proofErr w:type="gramStart"/>
            <w:r w:rsidRPr="00372A4C">
              <w:rPr>
                <w:sz w:val="24"/>
                <w:szCs w:val="24"/>
              </w:rPr>
              <w:t>промытые</w:t>
            </w:r>
            <w:proofErr w:type="gramEnd"/>
            <w:r w:rsidRPr="00372A4C">
              <w:rPr>
                <w:sz w:val="24"/>
                <w:szCs w:val="24"/>
              </w:rPr>
              <w:t xml:space="preserve"> этой же водой. Осени у него появились боли в области печени, признаки желтухи. При обследовании </w:t>
            </w:r>
            <w:proofErr w:type="gramStart"/>
            <w:r w:rsidRPr="00372A4C">
              <w:rPr>
                <w:sz w:val="24"/>
                <w:szCs w:val="24"/>
              </w:rPr>
              <w:t>обнаружена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</w:rPr>
              <w:t>эозинофилия</w:t>
            </w:r>
            <w:proofErr w:type="spellEnd"/>
            <w:r w:rsidRPr="00372A4C">
              <w:rPr>
                <w:sz w:val="24"/>
                <w:szCs w:val="24"/>
              </w:rPr>
              <w:t>, увеличение печени. Какое заболевание можно предположить? Каковы методы лабораторной диагностики?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Студент одного из вузов, находясь в сельской местности, вскоре после возращения стал отмечать повышение температуры, боли в области печени. В анамнезе: употреблял немытые ягоды и щавель, брал в рот травинки.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лабораторные исследования нужно провести, чтобы установить диагноз? Меры профилактики этого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 окончании одного из технических вузов молодой специалист получил направление в г. Арсеньев Приморского края. Устроившись на работу, все свободное время проводил за городом, так как был заядлым туристом и рыбаком. Очень любил мясо крабов и раков, которое иногда употреблял недостаточно </w:t>
            </w:r>
            <w:proofErr w:type="gramStart"/>
            <w:r w:rsidRPr="00372A4C">
              <w:rPr>
                <w:sz w:val="24"/>
                <w:szCs w:val="24"/>
              </w:rPr>
              <w:t>проваренными</w:t>
            </w:r>
            <w:proofErr w:type="gramEnd"/>
            <w:r w:rsidRPr="00372A4C">
              <w:rPr>
                <w:sz w:val="24"/>
                <w:szCs w:val="24"/>
              </w:rPr>
              <w:t>. Через некоторое время стал ощущать боли в груди, кашель с выделением ржаво-коричневой мокроты.  О каком заболевании можно предполагать? Каковы методы лабораторной диагностики?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Женщина госпитализирована в клинику по поводу астматического бронхита с тяжелой формой проявления. Заболевание лечению не поддавалось. Лечащий врач решил обследовать на гельминтоз. Предположение подтвердилось. Каким гельминтозом больна женщина? Какова лабораторная диагностика заболевания?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Гельминтология (Цестодозы)</w:t>
            </w:r>
          </w:p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обратился больной с жалобами на тошноту, рвоту, слабость, вялость, снижение работоспособности, дискомфорт, нестойкий стул. Неделю назад отметил </w:t>
            </w:r>
            <w:r w:rsidRPr="00372A4C">
              <w:rPr>
                <w:sz w:val="24"/>
                <w:szCs w:val="24"/>
              </w:rPr>
              <w:lastRenderedPageBreak/>
              <w:t xml:space="preserve">выделения лентовидных образований. Больным себя считает более двух месяцев после поездки в командировку в Западную Белоруссию, где регулярно употреблял свиные котлеты «с </w:t>
            </w:r>
            <w:proofErr w:type="spellStart"/>
            <w:r w:rsidRPr="00372A4C">
              <w:rPr>
                <w:sz w:val="24"/>
                <w:szCs w:val="24"/>
              </w:rPr>
              <w:t>кровцой</w:t>
            </w:r>
            <w:proofErr w:type="spellEnd"/>
            <w:r w:rsidRPr="00372A4C">
              <w:rPr>
                <w:sz w:val="24"/>
                <w:szCs w:val="24"/>
              </w:rPr>
              <w:t>». О каком заболевании идет речь?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больницу обратился охотник-профессионал с жалобами на появление болей в правом подреберье, слабость, увеличение живота. Болен более двух лет. Объективно: в области правого подреберья прощупывается опухолевидное образование размером 5,0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>5,0 см. Печень увеличенная, плотная, безболезненная. Кожные покровы желтые. О каком заболевании может идти речь?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Жительница сельской местности обратилась к врачу с жалобами </w:t>
            </w:r>
            <w:proofErr w:type="gramStart"/>
            <w:r w:rsidRPr="00372A4C">
              <w:rPr>
                <w:sz w:val="24"/>
                <w:szCs w:val="24"/>
              </w:rPr>
              <w:t>на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ползающих</w:t>
            </w:r>
            <w:proofErr w:type="gramEnd"/>
            <w:r w:rsidRPr="00372A4C">
              <w:rPr>
                <w:sz w:val="24"/>
                <w:szCs w:val="24"/>
              </w:rPr>
              <w:t xml:space="preserve"> по белью беловато-розовых образований, напоминающих лапшу. Врач дал направление в гельминтологическую лабораторию. Больная получила заключение и была направлена для лечения. Какая инвазия у женщины? Какой метод диагностики был использован?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больницу поступил больной с жалобами на головные боли, головокружение. Нарушена координация движения. При осмотре установлено: под кожей и в коже масса плотных безболезненных образований размером в горошину. Имеет привычку употреблять в пищу бутерброды из свиного и говяжьего сырого фарша. Каков диагноз? Методы диагностики?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каких цестодозах можно наблюдать </w:t>
            </w:r>
            <w:proofErr w:type="gramStart"/>
            <w:r w:rsidRPr="00372A4C">
              <w:rPr>
                <w:sz w:val="24"/>
                <w:szCs w:val="24"/>
              </w:rPr>
              <w:t>внутрикишечную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spellStart"/>
            <w:r w:rsidRPr="00372A4C">
              <w:rPr>
                <w:sz w:val="24"/>
                <w:szCs w:val="24"/>
              </w:rPr>
              <w:t>аутореинвазию</w:t>
            </w:r>
            <w:proofErr w:type="spellEnd"/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 вы объясните упорное течение </w:t>
            </w:r>
            <w:proofErr w:type="spellStart"/>
            <w:r w:rsidRPr="00372A4C">
              <w:rPr>
                <w:sz w:val="24"/>
                <w:szCs w:val="24"/>
              </w:rPr>
              <w:t>гименолепидоза</w:t>
            </w:r>
            <w:proofErr w:type="spellEnd"/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Какие лабораторные методы применяются для диагностики дифиллоботриоза?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72A4C">
              <w:rPr>
                <w:sz w:val="24"/>
                <w:szCs w:val="24"/>
              </w:rPr>
              <w:t xml:space="preserve">В фекалиях больного обнаружена беловатая плоская лента длинной 10-15 см. При исследовании ленты между двумя предметными стеклами ширина членика преобладает над длинной, в средней части видна свернутая петлями матка, заполненная желто-коричневыми яйцами, рядом с ней – округлые семенники, по краям членика </w:t>
            </w:r>
            <w:proofErr w:type="spellStart"/>
            <w:r w:rsidRPr="00372A4C">
              <w:rPr>
                <w:sz w:val="24"/>
                <w:szCs w:val="24"/>
              </w:rPr>
              <w:t>желточники</w:t>
            </w:r>
            <w:proofErr w:type="spellEnd"/>
            <w:r w:rsidRPr="00372A4C">
              <w:rPr>
                <w:sz w:val="24"/>
                <w:szCs w:val="24"/>
              </w:rPr>
              <w:t>.</w:t>
            </w:r>
            <w:proofErr w:type="gramEnd"/>
            <w:r w:rsidRPr="00372A4C">
              <w:rPr>
                <w:sz w:val="24"/>
                <w:szCs w:val="24"/>
              </w:rPr>
              <w:t xml:space="preserve"> В центре членика </w:t>
            </w:r>
            <w:proofErr w:type="spellStart"/>
            <w:r w:rsidRPr="00372A4C">
              <w:rPr>
                <w:sz w:val="24"/>
                <w:szCs w:val="24"/>
              </w:rPr>
              <w:t>расположеню</w:t>
            </w:r>
            <w:proofErr w:type="spellEnd"/>
            <w:r w:rsidRPr="00372A4C">
              <w:rPr>
                <w:sz w:val="24"/>
                <w:szCs w:val="24"/>
              </w:rPr>
              <w:t xml:space="preserve"> половое отверстие. Какому гельминту может принадлежать эта лента? Как мог заразиться больной?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обратился больной с жалобами на слабость, головокружение, общее недомогание. Из рассказа ясно, что он более трех лет работает на нефтепромысле Нижневартовска экспедиционно-вахтовой формой труда. Потребляет речную рыбу в виде строганины, икру щуки свежего посола. Неоднократно отмечал отхождение лентовидных образований размерами до 2-3 мм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с</w:t>
            </w:r>
            <w:proofErr w:type="gramEnd"/>
            <w:r w:rsidRPr="00372A4C">
              <w:rPr>
                <w:sz w:val="24"/>
                <w:szCs w:val="24"/>
              </w:rPr>
              <w:t xml:space="preserve"> мелкими коричневыми точками по средней линии. О каком заболевании можно предполагать? Какова лабораторная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чем опасность употребления в пищу мяса, не прошедшего ветеринарной экспертизы?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заражении, какими гельминтозами у человека развивается анемия?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Каковы основные методы лабораторной диагностики цестодозов?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обнаружении анемии следует ли сразу проводить противоанемическое лечение?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заражение свиным цепнем более опасно по сравнению </w:t>
            </w:r>
            <w:proofErr w:type="gramStart"/>
            <w:r w:rsidRPr="00372A4C">
              <w:rPr>
                <w:sz w:val="24"/>
                <w:szCs w:val="24"/>
              </w:rPr>
              <w:t>с</w:t>
            </w:r>
            <w:proofErr w:type="gramEnd"/>
            <w:r w:rsidRPr="00372A4C">
              <w:rPr>
                <w:sz w:val="24"/>
                <w:szCs w:val="24"/>
              </w:rPr>
              <w:t xml:space="preserve"> бычьим?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в профилактике </w:t>
            </w:r>
            <w:proofErr w:type="spellStart"/>
            <w:r w:rsidRPr="00372A4C">
              <w:rPr>
                <w:sz w:val="24"/>
                <w:szCs w:val="24"/>
              </w:rPr>
              <w:t>тениоза</w:t>
            </w:r>
            <w:proofErr w:type="spellEnd"/>
            <w:r w:rsidRPr="00372A4C">
              <w:rPr>
                <w:sz w:val="24"/>
                <w:szCs w:val="24"/>
              </w:rPr>
              <w:t xml:space="preserve"> основная роль отводиться ветеринарной, а не медицинской службе?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чем основана лабораторная диагностика эхинококкоза и </w:t>
            </w:r>
            <w:proofErr w:type="spellStart"/>
            <w:r w:rsidRPr="00372A4C">
              <w:rPr>
                <w:sz w:val="24"/>
                <w:szCs w:val="24"/>
              </w:rPr>
              <w:t>альвеококкоза</w:t>
            </w:r>
            <w:proofErr w:type="spellEnd"/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Какой контингент населения (по профессии и месту проживания) в первую очередь обследуется на дифиллоботриоз и описторхоз?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У мужчины выявлена анемия. При </w:t>
            </w:r>
            <w:proofErr w:type="spellStart"/>
            <w:r w:rsidRPr="00372A4C">
              <w:rPr>
                <w:sz w:val="24"/>
                <w:szCs w:val="24"/>
              </w:rPr>
              <w:t>овогельминтоскопии</w:t>
            </w:r>
            <w:proofErr w:type="spellEnd"/>
            <w:r w:rsidRPr="00372A4C">
              <w:rPr>
                <w:sz w:val="24"/>
                <w:szCs w:val="24"/>
              </w:rPr>
              <w:t xml:space="preserve"> фекалий обнаружены яйца овальной формы, серо-желтого цвета, с крышечкой на одном конце, с двухконтурной оболочкой размерами 68-71</w:t>
            </w:r>
            <w:r w:rsidRPr="00372A4C">
              <w:rPr>
                <w:sz w:val="24"/>
                <w:szCs w:val="24"/>
                <w:lang w:val="en-US"/>
              </w:rPr>
              <w:t>x</w:t>
            </w:r>
            <w:r w:rsidRPr="00372A4C">
              <w:rPr>
                <w:sz w:val="24"/>
                <w:szCs w:val="24"/>
              </w:rPr>
              <w:t>45 мкм.</w:t>
            </w:r>
          </w:p>
          <w:p w:rsidR="00372A4C" w:rsidRPr="00372A4C" w:rsidRDefault="00372A4C" w:rsidP="00002B22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основании этих данных, о </w:t>
            </w:r>
            <w:r w:rsidR="00002B22">
              <w:rPr>
                <w:sz w:val="24"/>
                <w:szCs w:val="24"/>
              </w:rPr>
              <w:t>наличии какого гельминта</w:t>
            </w:r>
            <w:r w:rsidRPr="00372A4C">
              <w:rPr>
                <w:sz w:val="24"/>
                <w:szCs w:val="24"/>
              </w:rPr>
              <w:t xml:space="preserve"> </w:t>
            </w:r>
            <w:r w:rsidR="00002B22">
              <w:rPr>
                <w:sz w:val="24"/>
                <w:szCs w:val="24"/>
              </w:rPr>
              <w:t>можно предположить</w:t>
            </w:r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Мать ребенка, у которого появились судорожные припадки, обратилась к невропатологу. После осмотра невропатолог направил больного к гельминтологу. Почему?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Больного беспокоят чувство тяжести и боли в правом подреберье. При обследовании обнаружено увеличение печени, желтушность кожных покровов. Какие дополнительные методы лабораторного исследования необходимо применить для подтверждения диагноза эхинококкоза печени?</w:t>
            </w:r>
            <w:bookmarkStart w:id="0" w:name="_GoBack"/>
            <w:bookmarkEnd w:id="0"/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 врачу обратился мужчина, житель сельской местности, с жалобами на периодические боли в правом подреберье, ощущение тяжести в </w:t>
            </w:r>
            <w:proofErr w:type="spellStart"/>
            <w:r w:rsidRPr="00372A4C">
              <w:rPr>
                <w:sz w:val="24"/>
                <w:szCs w:val="24"/>
              </w:rPr>
              <w:t>эпигастральной</w:t>
            </w:r>
            <w:proofErr w:type="spellEnd"/>
            <w:r w:rsidRPr="00372A4C">
              <w:rPr>
                <w:sz w:val="24"/>
                <w:szCs w:val="24"/>
              </w:rPr>
              <w:t xml:space="preserve"> области после приема пищи, снижение аппетита. Больным себя считает несколько лет. В последнее время болевые приступы участились. При осмотре обнаружено значительное увеличение печени. Выяснилось, что он каждое лето работал пастухом, сторожить стадо помогала собака. Обедал, иногда не вымыв руки после общения с собакой. Врач сразу же предположил опасный гельминтоз. О каком заболевании идет речь? Какова лабораторная диагностика и профилактика?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Охотник, житель Башкирии, обратился к врачу с жалобами на боли в груди и в области печени, ощущение тяжести, одышку, слабость кашель со слизистой мокротой, субфебрильную температуру. Выяснилось, что в течени</w:t>
            </w:r>
            <w:proofErr w:type="gramStart"/>
            <w:r w:rsidRPr="00372A4C">
              <w:rPr>
                <w:sz w:val="24"/>
                <w:szCs w:val="24"/>
              </w:rPr>
              <w:t>и</w:t>
            </w:r>
            <w:proofErr w:type="gramEnd"/>
            <w:r w:rsidRPr="00372A4C">
              <w:rPr>
                <w:sz w:val="24"/>
                <w:szCs w:val="24"/>
              </w:rPr>
              <w:t xml:space="preserve"> нескольких лет охотился на лисиц и песцов. Не всегда мыл руки после снятия с них шкур. Какой гельминтоз можно предположить? Какова его лабораторная диагностика?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Гельминтология (</w:t>
            </w:r>
            <w:proofErr w:type="spellStart"/>
            <w:r w:rsidRPr="00372A4C">
              <w:rPr>
                <w:b/>
                <w:sz w:val="24"/>
                <w:szCs w:val="24"/>
              </w:rPr>
              <w:t>Нематодозы</w:t>
            </w:r>
            <w:proofErr w:type="spellEnd"/>
            <w:r w:rsidRPr="00372A4C">
              <w:rPr>
                <w:b/>
                <w:sz w:val="24"/>
                <w:szCs w:val="24"/>
              </w:rPr>
              <w:t>).</w:t>
            </w:r>
          </w:p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Через месяц после дегельминтизации человека от аскаридоза при исследовании фекалий обнаружены неоплодотворенные яйца аскарид.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Наступило ли полное излечение от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Студент университета им. </w:t>
            </w:r>
            <w:proofErr w:type="spellStart"/>
            <w:r w:rsidRPr="00372A4C">
              <w:rPr>
                <w:sz w:val="24"/>
                <w:szCs w:val="24"/>
              </w:rPr>
              <w:t>Патриса</w:t>
            </w:r>
            <w:proofErr w:type="spellEnd"/>
            <w:r w:rsidRPr="00372A4C">
              <w:rPr>
                <w:sz w:val="24"/>
                <w:szCs w:val="24"/>
              </w:rPr>
              <w:t xml:space="preserve"> Лумумбы обратился к врачу с жалобами на боли и тяжесть в ноге. Врач при осмотре обратил внимание на увеличение объема конечности, изменение ее окраски и направил больного в лабораторию для анализа крови. В крови были найдены </w:t>
            </w:r>
            <w:proofErr w:type="spellStart"/>
            <w:r w:rsidRPr="00372A4C">
              <w:rPr>
                <w:sz w:val="24"/>
                <w:szCs w:val="24"/>
              </w:rPr>
              <w:t>микрофилярии</w:t>
            </w:r>
            <w:proofErr w:type="spellEnd"/>
            <w:r w:rsidRPr="00372A4C">
              <w:rPr>
                <w:sz w:val="24"/>
                <w:szCs w:val="24"/>
              </w:rPr>
              <w:t>.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Каким </w:t>
            </w:r>
            <w:proofErr w:type="gramStart"/>
            <w:r w:rsidRPr="00372A4C">
              <w:rPr>
                <w:sz w:val="24"/>
                <w:szCs w:val="24"/>
              </w:rPr>
              <w:t>гельминтозом</w:t>
            </w:r>
            <w:proofErr w:type="gramEnd"/>
            <w:r w:rsidRPr="00372A4C">
              <w:rPr>
                <w:sz w:val="24"/>
                <w:szCs w:val="24"/>
              </w:rPr>
              <w:t xml:space="preserve"> и </w:t>
            </w:r>
            <w:proofErr w:type="gramStart"/>
            <w:r w:rsidRPr="00372A4C">
              <w:rPr>
                <w:sz w:val="24"/>
                <w:szCs w:val="24"/>
              </w:rPr>
              <w:t>каким</w:t>
            </w:r>
            <w:proofErr w:type="gramEnd"/>
            <w:r w:rsidRPr="00372A4C">
              <w:rPr>
                <w:sz w:val="24"/>
                <w:szCs w:val="24"/>
              </w:rPr>
              <w:t xml:space="preserve"> путем заразился студент?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Семья из трех человек употребляла вареную медвежатину, которую купили у охотника. Через 7-8 дней все трое почувствовали недомогание, повышение температуры, появление болей во всем теле, одутловатость лица. Врач заподозрил опасный гельминтоз и направил в стационар. 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О каком гельминтозе вы подумали?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обратилась группа студентов (туристов), которая жаловалась на боли в мышцах, высокую температуру, головную боль, боли при движении в глазных яблоках. Выяснилось, что студенты были в турпоходе в горных районах Башкортостана, где ими был пойман барсук, мясо которого употреблялось в пищу. При обследовании у всех студентов отмечена высокая температура, одутловатость лица, боли в жевательных мышцах «смазанная речь», боли в мышцах ног, рук, а у некоторых – косоглазие. С момента потребления мяса барсука прошло 20 дней. О каком заболевании можно предполагать в данном случае? Методы диагностики при данном заболевании?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Можно ли использовать необезвреженные фекалии человека в качестве удобрения?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Почему обследование школьников на гельминтозы проводят в октябре и ноябре?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больницу поступил больной, который жаловался на общую слабость, головную боль и сильные боли в межреберных, икроножных и жевательных мышцах. Любит употреблять сырой свиной фарш. </w:t>
            </w:r>
            <w:proofErr w:type="gramStart"/>
            <w:r w:rsidRPr="00372A4C">
              <w:rPr>
                <w:sz w:val="24"/>
                <w:szCs w:val="24"/>
              </w:rPr>
              <w:t>При</w:t>
            </w:r>
            <w:proofErr w:type="gramEnd"/>
            <w:r w:rsidRPr="00372A4C">
              <w:rPr>
                <w:sz w:val="24"/>
                <w:szCs w:val="24"/>
              </w:rPr>
              <w:t xml:space="preserve"> обследование установлено: высокая температура тела, одутловатость лица, частое поверхностное дыхание  из-за болей в межреберных мышцах. О </w:t>
            </w:r>
            <w:proofErr w:type="gramStart"/>
            <w:r w:rsidRPr="00372A4C">
              <w:rPr>
                <w:sz w:val="24"/>
                <w:szCs w:val="24"/>
              </w:rPr>
              <w:t>каком</w:t>
            </w:r>
            <w:proofErr w:type="gramEnd"/>
            <w:r w:rsidRPr="00372A4C">
              <w:rPr>
                <w:sz w:val="24"/>
                <w:szCs w:val="24"/>
              </w:rPr>
              <w:t xml:space="preserve"> заболевание можно предполагать?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детскую поликлинику обратилась мать девочки трех лет. Со слов матери; дочь за последние три недели стала худеть, плохо спит, стала раздражительной, во время сна издает скрежет зубами и расчесывает промежность. О каком гельминтозе может  идти речь и каковы методы лабораторной диагностики?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каких органах могут паразитировать представители круглых червей?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из круглых червей относится к геогельминтам, а какие к биогельминтам. По каким признакам их делят?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 осуществить раннюю диагностику аскаридоза?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гельминтозы характеризуются упорным длительным течением и почему?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методы профилактики следует использовать для защиты от наземных и подземных очагов анкилостомидозов?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фекалиях человека обнаружены яйца золотисто-коричневого цвета </w:t>
            </w:r>
            <w:proofErr w:type="spellStart"/>
            <w:r w:rsidRPr="00372A4C">
              <w:rPr>
                <w:sz w:val="24"/>
                <w:szCs w:val="24"/>
              </w:rPr>
              <w:t>лимоннообразной</w:t>
            </w:r>
            <w:proofErr w:type="spellEnd"/>
            <w:r w:rsidRPr="00372A4C">
              <w:rPr>
                <w:sz w:val="24"/>
                <w:szCs w:val="24"/>
              </w:rPr>
              <w:t xml:space="preserve"> формы. Каким гельминтозом заражен человек? В каком отделе кишечника гельминт паразитирует?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Почему необходимо обязательное гельминтологическое обследование шахтеров, принимаемых на работу?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Почему нельзя использовать необезвреженные фекалий свиней в качестве удобрения?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У ребенка выявлена тяжелая форма аскаридоза. При копрологическом исследован</w:t>
            </w:r>
            <w:proofErr w:type="gramStart"/>
            <w:r w:rsidRPr="00372A4C">
              <w:rPr>
                <w:sz w:val="24"/>
                <w:szCs w:val="24"/>
              </w:rPr>
              <w:t>ии у е</w:t>
            </w:r>
            <w:proofErr w:type="gramEnd"/>
            <w:r w:rsidRPr="00372A4C">
              <w:rPr>
                <w:sz w:val="24"/>
                <w:szCs w:val="24"/>
              </w:rPr>
              <w:t>го матери обнаружены оплодотворенные яйца аскарид. Может ли мать заразить ребенка аскаридозом?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поликлинику обратилась больная с жалобами на снижение аппетита, тошноту, неустойчивый стул, боли в животе. За два месяца до этого у нее наблюдалось кашель, насморк, повышение температуры тела. Летом употребляла плохо промытые ягоды, овощи, фрукты. О каком гельминтозе можно предположить? Какова диагностика и профилактика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Охотники, жители Белоруссии, во время привала приготовили шашлык из мяса убитого ими дикого кабана. Через три недели у них появились проявления недомогания: головная боль, слабость, быстрая утомляемость, болезненность </w:t>
            </w:r>
            <w:proofErr w:type="gramStart"/>
            <w:r w:rsidRPr="00372A4C">
              <w:rPr>
                <w:sz w:val="24"/>
                <w:szCs w:val="24"/>
              </w:rPr>
              <w:t>при</w:t>
            </w:r>
            <w:proofErr w:type="gramEnd"/>
            <w:r w:rsidRPr="00372A4C">
              <w:rPr>
                <w:sz w:val="24"/>
                <w:szCs w:val="24"/>
              </w:rPr>
              <w:t xml:space="preserve"> движение глаз. Отмечалось лихорадка, мышечные боли, боли в животе, отеки век, распространившаяся по лицу. Врач, к которому они обратились, предположил опасный гельминтоз. О каком заболевании идет речь? </w:t>
            </w:r>
            <w:proofErr w:type="gramStart"/>
            <w:r w:rsidRPr="00372A4C">
              <w:rPr>
                <w:sz w:val="24"/>
                <w:szCs w:val="24"/>
              </w:rPr>
              <w:t>Каковы</w:t>
            </w:r>
            <w:proofErr w:type="gramEnd"/>
            <w:r w:rsidRPr="00372A4C">
              <w:rPr>
                <w:sz w:val="24"/>
                <w:szCs w:val="24"/>
              </w:rPr>
              <w:t xml:space="preserve"> его диагностика?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Арендатор рисовых полей в Средней Азии обратился к врачу с жалобами на боли в животе, слабость, бледность кожных покровов, тошноту, рвоту, жидкий стул. Месяц тому назад отмечал зуд кожи и отеки нижних конечностей. При обследовании обнаружена анемия. Каким гельминтозом он мог заразиться? Какова лабораторная диагностика и профилактика?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 летнее время к детскому врачу иногда обращаются родители с жалобами детей на слабость, кашель, насморк, выделение мокроты, повышение температуры. В анамнезе установлено, что дети, гуляя на улице, обычно играют в песочнице. Причины заболевания? Какова лабораторная диагностика? Личинки, каких гельминтов могут вызывать бронхит и пневмонию?</w:t>
            </w:r>
          </w:p>
        </w:tc>
      </w:tr>
      <w:tr w:rsidR="00372A4C" w:rsidRPr="00372A4C" w:rsidTr="00372A4C">
        <w:tc>
          <w:tcPr>
            <w:tcW w:w="10173" w:type="dxa"/>
            <w:gridSpan w:val="2"/>
          </w:tcPr>
          <w:p w:rsidR="00372A4C" w:rsidRPr="00372A4C" w:rsidRDefault="00372A4C" w:rsidP="00372A4C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A4C">
              <w:rPr>
                <w:b/>
                <w:sz w:val="24"/>
                <w:szCs w:val="24"/>
              </w:rPr>
              <w:t>Арахноэнтомология</w:t>
            </w:r>
            <w:proofErr w:type="spellEnd"/>
          </w:p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Во время туристического похода  Туркмению туристка была «укушена» пауком черного цвета с красными пятнами на брюшке. Через 30-40 минут на месте укуса появилась болезненная припухлость, которая постепенно увеличивалась. За тем появились озноб, потливость, одышка, сердцебиение, нарушение ритма дыхания, слабость, сильные боли в суставах. Какая первая помощь должна быть оказана пострадавшей?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возращения из экспедиции по Средней Азии биолог почувствовал недомогание, головные боли, бессонницу, периодическое лихорадочное состояние. Будучи в командировке, ночевал в заброшенном глинобитном доме. Какое заболевание можно предположить, кем оно переносится?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Работник леспромхоза почувствовал общую слабость, головную боль, повышение температуры, боли в пояснице и в глазных яблоках. При обследовании у больного выявлено резкое сокращение затылочных мышц, покраснение лица, снижение артериального давления, поверхностное дыхание. На что должен обратить внимание врач в анамнезе? О каком заболевании идет речь и кем оно передается?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осмотре обратившегося в поликлинику, врач обнаружил на теле присосавшегося клеща размером до 10-12 мм красно-коричневого цвета. 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чем опасность укуса данного клеща? Какие меры нужно предпринять для удаления клеща?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В лаборатории при исследовании под микроскопом соскоба из кожи больного обнаружены яйца, личинки, нимфы и имаго представителя типа членистоногих. О </w:t>
            </w:r>
            <w:proofErr w:type="gramStart"/>
            <w:r w:rsidRPr="00372A4C">
              <w:rPr>
                <w:sz w:val="24"/>
                <w:szCs w:val="24"/>
              </w:rPr>
              <w:t>возбудителе</w:t>
            </w:r>
            <w:proofErr w:type="gramEnd"/>
            <w:r w:rsidRPr="00372A4C">
              <w:rPr>
                <w:sz w:val="24"/>
                <w:szCs w:val="24"/>
              </w:rPr>
              <w:t xml:space="preserve"> какого заболевания идет речь?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При врачебном обследовании школьников младших классов у некоторых из них обнаружены расчесы на коже живота, в межпальцевых пространствах и подмышками. О каком заболевании идет речь, какой лабораторный анализ следует провести для подтверждения диагноза? 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микроскопическом исследовании головки двукрылого насекомого обнаружены следующие морфологические особенности: сложные глаза, длинные тонкие членистые мало опущенные усики, хоботок, по бокам которых выступают щупики, состоящие из 5 члеников. Длина щупиков равна длине хоботка. О каком насекомом идет речь и переносчиком, какого заболевания является это насекомое?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О каком насекомом идет речь и является ли он переносчиком, какого либо заболевания, если у исследуемого двукрылого насекомого отсутствуют на головке колющие элементы ротового аппарата, имеется хоботок, усики сильно опущены, щупики членистые, длиннее хоботка и одинаковой с ним толщины?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На поверхности озера обнаружены личинки двукрылого насекомого, имеющего голову, грудь и брюшко.  Голова несет пару усиков, пару глаз, два веерообразных опахала. Грудь состоит из сегментов без четких границ, за которыми идет брюшко. Вдоль боковых сторон брюшка видны стволы трахеи, которые заканчиваются в дыхательном сифоне, имеющем вид конусовидной трубки. На свободном конце сифона имеется дыхательное отверстие (стигма). На последнем членике расположены листовидные жабры и щетинки. О личинке какого членистоногого идет речь? Укажите его медицинское значение.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Какое медицинское значение имеют рачки рода Циклоп?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При микроскопическом исследовании куколок комаров, взятых с  поверхности водоема, обнаружены следующие морфологические особенности: тело куколки, состоящее из передней утолщенной, части, соответствующей головке и груди, и задней суженного брюшка. Куколка имеет форму запятой. На спинной стороне переднего отдела находятся парные дыхательные сифоны в виде длинных цилиндрических трубочек. Сегменты брюшка гладкие. К какому роду комаров относится эта куколка?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На поверхности чистого светлого озера обнаружены куколки комаров. При </w:t>
            </w:r>
            <w:proofErr w:type="spellStart"/>
            <w:r w:rsidRPr="00372A4C">
              <w:rPr>
                <w:sz w:val="24"/>
                <w:szCs w:val="24"/>
              </w:rPr>
              <w:t>микроскопировании</w:t>
            </w:r>
            <w:proofErr w:type="spellEnd"/>
            <w:r w:rsidRPr="00372A4C">
              <w:rPr>
                <w:sz w:val="24"/>
                <w:szCs w:val="24"/>
              </w:rPr>
              <w:t xml:space="preserve"> видны: следующие морфологические особенности: утолщенная передняя часть, под которой видно узкое сегментированное брюшко, на верхней стороне передней части тела – два дыхательных сифона воронкообразной формы. Ваше </w:t>
            </w:r>
            <w:proofErr w:type="gramStart"/>
            <w:r w:rsidRPr="00372A4C">
              <w:rPr>
                <w:sz w:val="24"/>
                <w:szCs w:val="24"/>
              </w:rPr>
              <w:t>мнение</w:t>
            </w:r>
            <w:proofErr w:type="gramEnd"/>
            <w:r w:rsidRPr="00372A4C">
              <w:rPr>
                <w:sz w:val="24"/>
                <w:szCs w:val="24"/>
              </w:rPr>
              <w:t xml:space="preserve">: о куколке </w:t>
            </w:r>
            <w:proofErr w:type="gramStart"/>
            <w:r w:rsidRPr="00372A4C">
              <w:rPr>
                <w:sz w:val="24"/>
                <w:szCs w:val="24"/>
              </w:rPr>
              <w:t>какого</w:t>
            </w:r>
            <w:proofErr w:type="gramEnd"/>
            <w:r w:rsidRPr="00372A4C">
              <w:rPr>
                <w:sz w:val="24"/>
                <w:szCs w:val="24"/>
              </w:rPr>
              <w:t xml:space="preserve"> комара идет речь, его медицинское название?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Назовите вид насекомого, личинка которого состоит из головки, груди и брюшка. На голове пара усиков, пара глаз и два веерообразных опахала. Грудь состоит из 3 сегментов. На предпоследнем членике брюшка с дорсальной стороны находится пара дыхательных стигм.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Какое медицинское значение имеют пресноводные крабы и раки?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Девочке 6-ти лет, поступившей в инфекционное отделение больницы, был поставлен диагноз сыпной тиф. Какой вид насекомых является переносчиком возбудителей этого заболевания? Объясните механизм передачи.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При микроскопическом исследовании вши обнаружено: размеры 3,5мм</w:t>
            </w:r>
            <w:proofErr w:type="gramStart"/>
            <w:r w:rsidRPr="00372A4C">
              <w:rPr>
                <w:sz w:val="24"/>
                <w:szCs w:val="24"/>
              </w:rPr>
              <w:t>.</w:t>
            </w:r>
            <w:proofErr w:type="gramEnd"/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т</w:t>
            </w:r>
            <w:proofErr w:type="gramEnd"/>
            <w:r w:rsidRPr="00372A4C">
              <w:rPr>
                <w:sz w:val="24"/>
                <w:szCs w:val="24"/>
              </w:rPr>
              <w:t>ело ромбовидной формы, сероватого цвета, сплющено в спинно-брюшном направлении и делится на голову, грудь и брюшко. В средней расширенной части головы находятся короткие членистые усики и пара простых глазков. Грудь не расчленена, уже брюшка, резко отделена от него, 3 пары конечностей на груди заканчиваются коготками, по бокам брюшка расположены глубокие вырезки, темные пигментные пятна. У самок конец брюшка раздвоен, у самцов – закруглен. Назовите вид вши, ее медицинское значение.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Промежуточным </w:t>
            </w:r>
            <w:proofErr w:type="gramStart"/>
            <w:r w:rsidRPr="00372A4C">
              <w:rPr>
                <w:sz w:val="24"/>
                <w:szCs w:val="24"/>
              </w:rPr>
              <w:t>хозяином</w:t>
            </w:r>
            <w:proofErr w:type="gramEnd"/>
            <w:r w:rsidRPr="00372A4C">
              <w:rPr>
                <w:sz w:val="24"/>
                <w:szCs w:val="24"/>
              </w:rPr>
              <w:t xml:space="preserve"> каких гельминтов является ракообразные?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Перечислите ядовитых представителей класса </w:t>
            </w:r>
            <w:proofErr w:type="gramStart"/>
            <w:r w:rsidRPr="00372A4C">
              <w:rPr>
                <w:sz w:val="24"/>
                <w:szCs w:val="24"/>
              </w:rPr>
              <w:t>Паукообразные</w:t>
            </w:r>
            <w:proofErr w:type="gramEnd"/>
            <w:r w:rsidRPr="00372A4C">
              <w:rPr>
                <w:sz w:val="24"/>
                <w:szCs w:val="24"/>
              </w:rPr>
              <w:t>.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Личинки</w:t>
            </w:r>
            <w:proofErr w:type="gramEnd"/>
            <w:r w:rsidRPr="00372A4C">
              <w:rPr>
                <w:sz w:val="24"/>
                <w:szCs w:val="24"/>
              </w:rPr>
              <w:t xml:space="preserve"> каких мух развиваются в ранах и полостях тела человека и животных и какое заболевание они вызывают?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Какая разница между механическими и специфическими переносчиками заболевания?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 </w:t>
            </w:r>
            <w:proofErr w:type="gramStart"/>
            <w:r w:rsidRPr="00372A4C">
              <w:rPr>
                <w:sz w:val="24"/>
                <w:szCs w:val="24"/>
              </w:rPr>
              <w:t>Переносчиками</w:t>
            </w:r>
            <w:proofErr w:type="gramEnd"/>
            <w:r w:rsidRPr="00372A4C">
              <w:rPr>
                <w:sz w:val="24"/>
                <w:szCs w:val="24"/>
              </w:rPr>
              <w:t xml:space="preserve"> каких заболеваний человека являются москиты?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В чем заключается медицинское значение мух?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Какие заболевания переносятся клещами рода </w:t>
            </w:r>
            <w:proofErr w:type="spellStart"/>
            <w:r w:rsidRPr="00372A4C">
              <w:rPr>
                <w:sz w:val="24"/>
                <w:szCs w:val="24"/>
              </w:rPr>
              <w:t>Дермацентор</w:t>
            </w:r>
            <w:proofErr w:type="spellEnd"/>
            <w:r w:rsidRPr="00372A4C">
              <w:rPr>
                <w:sz w:val="24"/>
                <w:szCs w:val="24"/>
              </w:rPr>
              <w:t>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72A4C">
              <w:rPr>
                <w:sz w:val="24"/>
                <w:szCs w:val="24"/>
              </w:rPr>
              <w:t>Переносчиком</w:t>
            </w:r>
            <w:proofErr w:type="gramEnd"/>
            <w:r w:rsidRPr="00372A4C">
              <w:rPr>
                <w:sz w:val="24"/>
                <w:szCs w:val="24"/>
              </w:rPr>
              <w:t xml:space="preserve"> какого заболевания являются </w:t>
            </w:r>
            <w:proofErr w:type="spellStart"/>
            <w:r w:rsidRPr="00372A4C">
              <w:rPr>
                <w:sz w:val="24"/>
                <w:szCs w:val="24"/>
              </w:rPr>
              <w:t>триатомовые</w:t>
            </w:r>
            <w:proofErr w:type="spellEnd"/>
            <w:r w:rsidRPr="00372A4C">
              <w:rPr>
                <w:sz w:val="24"/>
                <w:szCs w:val="24"/>
              </w:rPr>
              <w:t xml:space="preserve"> (поцелуйные) клопы?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Каковы механизмы передачи возбудителей сыпного и возвратного тифа вшами?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Насекомое имеет размеры 1,5 -5 мм. Окраска светло-желтая. Тело сжато с боков, задняя пара ног длиннее других, не имеет крыльев.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72A4C">
              <w:rPr>
                <w:sz w:val="24"/>
                <w:szCs w:val="24"/>
              </w:rPr>
              <w:t>Определите</w:t>
            </w:r>
            <w:proofErr w:type="gramEnd"/>
            <w:r w:rsidRPr="00372A4C">
              <w:rPr>
                <w:sz w:val="24"/>
                <w:szCs w:val="24"/>
              </w:rPr>
              <w:t xml:space="preserve"> к которому отряду относится насекомое? Каково медицинское значение?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После возращения из леса на теле школьника обнаружен клещ. Как определить, к какому семейству и роду он относится? 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Какие заболевания он может переносить?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Группа студентов выехала в Среднюю Азию для работы в студенческих строительных отрядах. Во время оборудования лагеря увидели пауков – каракуртов. Утром один из спящих студентов проснулся от </w:t>
            </w:r>
            <w:proofErr w:type="gramStart"/>
            <w:r w:rsidRPr="00372A4C">
              <w:rPr>
                <w:sz w:val="24"/>
                <w:szCs w:val="24"/>
              </w:rPr>
              <w:t>укуса</w:t>
            </w:r>
            <w:proofErr w:type="gramEnd"/>
            <w:r w:rsidRPr="00372A4C">
              <w:rPr>
                <w:sz w:val="24"/>
                <w:szCs w:val="24"/>
              </w:rPr>
              <w:t xml:space="preserve"> какого то паукообразного, имеющего следующие морфологические особенности: длина 4-5 см, сегменты головы и груди, сливаясь, образуют нерасчлененную головогрудь. Брюшко раздельно на ряд сегментов. Передняя часть брюшка столь же широкая, как головогрудь, а задняя – узка. Последний членик брюшка снабжен острым жалом.</w:t>
            </w:r>
          </w:p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 xml:space="preserve">О </w:t>
            </w:r>
            <w:proofErr w:type="gramStart"/>
            <w:r w:rsidRPr="00372A4C">
              <w:rPr>
                <w:sz w:val="24"/>
                <w:szCs w:val="24"/>
              </w:rPr>
              <w:t>каком</w:t>
            </w:r>
            <w:proofErr w:type="gramEnd"/>
            <w:r w:rsidRPr="00372A4C">
              <w:rPr>
                <w:sz w:val="24"/>
                <w:szCs w:val="24"/>
              </w:rPr>
              <w:t xml:space="preserve"> паукообразном идет речь? Какое воздействие оно оказывает на организм человека?</w:t>
            </w:r>
          </w:p>
        </w:tc>
      </w:tr>
      <w:tr w:rsidR="00372A4C" w:rsidRPr="00372A4C" w:rsidTr="00372A4C">
        <w:tc>
          <w:tcPr>
            <w:tcW w:w="821" w:type="dxa"/>
          </w:tcPr>
          <w:p w:rsidR="00372A4C" w:rsidRPr="00372A4C" w:rsidRDefault="00372A4C" w:rsidP="00372A4C">
            <w:pPr>
              <w:jc w:val="center"/>
              <w:rPr>
                <w:b/>
                <w:sz w:val="24"/>
                <w:szCs w:val="24"/>
              </w:rPr>
            </w:pPr>
            <w:r w:rsidRPr="00372A4C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352" w:type="dxa"/>
          </w:tcPr>
          <w:p w:rsidR="00372A4C" w:rsidRPr="00372A4C" w:rsidRDefault="00372A4C" w:rsidP="00372A4C">
            <w:pPr>
              <w:widowControl w:val="0"/>
              <w:jc w:val="both"/>
              <w:rPr>
                <w:sz w:val="24"/>
                <w:szCs w:val="24"/>
              </w:rPr>
            </w:pPr>
            <w:r w:rsidRPr="00372A4C">
              <w:rPr>
                <w:sz w:val="24"/>
                <w:szCs w:val="24"/>
              </w:rPr>
              <w:t>Как известно, вдыхание фрагментов клещей и их экскрементов является одной из наиболее частых причин бронхиальной астмы. Женщина, проживающая в благоустроенной квартире, обставленной мебелью и коврами, по утрам испытывает затрудненное дыхание, чихание. Однако подобное состояние возникает только после того, как спит на перьевой подушке. Как вы думаете, что могло стать возможной причиной такого состояния?</w:t>
            </w:r>
          </w:p>
        </w:tc>
      </w:tr>
    </w:tbl>
    <w:p w:rsidR="00CD7658" w:rsidRPr="00372A4C" w:rsidRDefault="00CD7658" w:rsidP="00372A4C"/>
    <w:sectPr w:rsidR="00CD7658" w:rsidRPr="00372A4C" w:rsidSect="009805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3A4"/>
    <w:multiLevelType w:val="hybridMultilevel"/>
    <w:tmpl w:val="B44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E"/>
    <w:rsid w:val="00002B22"/>
    <w:rsid w:val="00161602"/>
    <w:rsid w:val="00372A4C"/>
    <w:rsid w:val="00466E06"/>
    <w:rsid w:val="004B748E"/>
    <w:rsid w:val="00CD7658"/>
    <w:rsid w:val="00D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2"/>
    <w:pPr>
      <w:ind w:left="720"/>
      <w:contextualSpacing/>
    </w:pPr>
  </w:style>
  <w:style w:type="table" w:styleId="a4">
    <w:name w:val="Table Grid"/>
    <w:basedOn w:val="a1"/>
    <w:uiPriority w:val="59"/>
    <w:rsid w:val="003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02"/>
    <w:pPr>
      <w:ind w:left="720"/>
      <w:contextualSpacing/>
    </w:pPr>
  </w:style>
  <w:style w:type="table" w:styleId="a4">
    <w:name w:val="Table Grid"/>
    <w:basedOn w:val="a1"/>
    <w:uiPriority w:val="59"/>
    <w:rsid w:val="0037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user-bgmu</cp:lastModifiedBy>
  <cp:revision>5</cp:revision>
  <dcterms:created xsi:type="dcterms:W3CDTF">2017-06-07T07:11:00Z</dcterms:created>
  <dcterms:modified xsi:type="dcterms:W3CDTF">2019-06-05T12:04:00Z</dcterms:modified>
</cp:coreProperties>
</file>